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118"/>
        <w:gridCol w:w="2409"/>
        <w:gridCol w:w="2551"/>
      </w:tblGrid>
      <w:tr w:rsidR="00FD2537" w:rsidRPr="00AC1352" w14:paraId="491D209B" w14:textId="77777777" w:rsidTr="00FD2537">
        <w:tc>
          <w:tcPr>
            <w:tcW w:w="2269" w:type="dxa"/>
          </w:tcPr>
          <w:p w14:paraId="20D84FF6" w14:textId="77777777" w:rsidR="00FD2537" w:rsidRPr="00AC1352" w:rsidRDefault="00FD2537" w:rsidP="00F3758B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AC1352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D78A89B" wp14:editId="67A52221">
                  <wp:simplePos x="0" y="0"/>
                  <wp:positionH relativeFrom="column">
                    <wp:posOffset>379390</wp:posOffset>
                  </wp:positionH>
                  <wp:positionV relativeFrom="page">
                    <wp:posOffset>108792</wp:posOffset>
                  </wp:positionV>
                  <wp:extent cx="603250" cy="579755"/>
                  <wp:effectExtent l="0" t="0" r="6350" b="0"/>
                  <wp:wrapTight wrapText="bothSides">
                    <wp:wrapPolygon edited="0">
                      <wp:start x="0" y="0"/>
                      <wp:lineTo x="0" y="20583"/>
                      <wp:lineTo x="21145" y="20583"/>
                      <wp:lineTo x="21145" y="0"/>
                      <wp:lineTo x="0" y="0"/>
                    </wp:wrapPolygon>
                  </wp:wrapTight>
                  <wp:docPr id="4" name="Picture 4" descr="No automatic alt text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 automatic alt text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80656A" w14:textId="77777777" w:rsidR="00FD2537" w:rsidRPr="00AC1352" w:rsidRDefault="00FD2537" w:rsidP="00F3758B">
            <w:pPr>
              <w:jc w:val="center"/>
              <w:rPr>
                <w:b/>
                <w:sz w:val="22"/>
                <w:szCs w:val="22"/>
              </w:rPr>
            </w:pPr>
          </w:p>
          <w:p w14:paraId="49BF4D34" w14:textId="77777777" w:rsidR="00FD2537" w:rsidRPr="00AC1352" w:rsidRDefault="00FD2537" w:rsidP="00F3758B">
            <w:pPr>
              <w:jc w:val="center"/>
              <w:rPr>
                <w:b/>
                <w:sz w:val="22"/>
                <w:szCs w:val="22"/>
              </w:rPr>
            </w:pPr>
          </w:p>
          <w:p w14:paraId="4B01987C" w14:textId="77777777" w:rsidR="00FD2537" w:rsidRPr="00AC1352" w:rsidRDefault="00FD2537" w:rsidP="00F3758B">
            <w:pPr>
              <w:jc w:val="center"/>
              <w:rPr>
                <w:b/>
                <w:sz w:val="22"/>
                <w:szCs w:val="22"/>
              </w:rPr>
            </w:pPr>
          </w:p>
          <w:p w14:paraId="1743A9A9" w14:textId="77777777" w:rsidR="00FD2537" w:rsidRDefault="00FD2537" w:rsidP="00F3758B">
            <w:pPr>
              <w:jc w:val="center"/>
              <w:rPr>
                <w:b/>
                <w:sz w:val="22"/>
                <w:szCs w:val="22"/>
              </w:rPr>
            </w:pPr>
            <w:r w:rsidRPr="00AC1352">
              <w:rPr>
                <w:b/>
                <w:sz w:val="22"/>
                <w:szCs w:val="22"/>
              </w:rPr>
              <w:t>HỘI TIN HỌC</w:t>
            </w:r>
          </w:p>
          <w:p w14:paraId="19D07F5B" w14:textId="77777777" w:rsidR="00FD2537" w:rsidRPr="00AC1352" w:rsidRDefault="00FD2537" w:rsidP="00F3758B">
            <w:pPr>
              <w:jc w:val="center"/>
              <w:rPr>
                <w:b/>
                <w:sz w:val="22"/>
                <w:szCs w:val="22"/>
              </w:rPr>
            </w:pPr>
            <w:r w:rsidRPr="00AC1352">
              <w:rPr>
                <w:b/>
                <w:sz w:val="22"/>
                <w:szCs w:val="22"/>
              </w:rPr>
              <w:t>VIỆT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C1352">
              <w:rPr>
                <w:b/>
                <w:sz w:val="22"/>
                <w:szCs w:val="22"/>
              </w:rPr>
              <w:t>NAM</w:t>
            </w:r>
          </w:p>
        </w:tc>
        <w:tc>
          <w:tcPr>
            <w:tcW w:w="3118" w:type="dxa"/>
          </w:tcPr>
          <w:p w14:paraId="6EB27A0E" w14:textId="77777777" w:rsidR="00FD2537" w:rsidRPr="00AC1352" w:rsidRDefault="00FD2537" w:rsidP="00F3758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AC135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698598C" wp14:editId="5DB0311D">
                  <wp:extent cx="1303866" cy="527756"/>
                  <wp:effectExtent l="0" t="0" r="0" b="5715"/>
                  <wp:docPr id="1" name="Picture 1" descr="D:\DATA RAT QUAN TRONG\XAY DUNG PHAP LUAT\TAF\Logo\vcc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ATA RAT QUAN TRONG\XAY DUNG PHAP LUAT\TAF\Logo\vcc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42" cy="54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16D89" w14:textId="77777777" w:rsidR="00FD2537" w:rsidRPr="00AC1352" w:rsidRDefault="00FD2537" w:rsidP="00F3758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AC1352">
              <w:rPr>
                <w:b/>
                <w:sz w:val="22"/>
                <w:szCs w:val="22"/>
              </w:rPr>
              <w:t>PHÒNG THƯƠNG MẠI</w:t>
            </w:r>
          </w:p>
          <w:p w14:paraId="61D403C0" w14:textId="77777777" w:rsidR="00FD2537" w:rsidRPr="00AC1352" w:rsidRDefault="00FD2537" w:rsidP="00F3758B">
            <w:pPr>
              <w:jc w:val="center"/>
              <w:rPr>
                <w:b/>
                <w:caps/>
                <w:noProof/>
                <w:sz w:val="22"/>
                <w:szCs w:val="22"/>
              </w:rPr>
            </w:pPr>
            <w:r w:rsidRPr="00AC1352">
              <w:rPr>
                <w:b/>
                <w:sz w:val="22"/>
                <w:szCs w:val="22"/>
              </w:rPr>
              <w:t>VÀ CÔNG NGHIỆP VIỆT NAM</w:t>
            </w:r>
          </w:p>
        </w:tc>
        <w:tc>
          <w:tcPr>
            <w:tcW w:w="2409" w:type="dxa"/>
          </w:tcPr>
          <w:p w14:paraId="1DA0B492" w14:textId="77777777" w:rsidR="00FD2537" w:rsidRPr="00AC1352" w:rsidRDefault="00FD2537" w:rsidP="00F3758B">
            <w:pPr>
              <w:jc w:val="center"/>
              <w:rPr>
                <w:b/>
                <w:caps/>
                <w:noProof/>
                <w:sz w:val="22"/>
                <w:szCs w:val="22"/>
              </w:rPr>
            </w:pPr>
            <w:r w:rsidRPr="00AC1352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4B591CE5" wp14:editId="34B66498">
                  <wp:simplePos x="0" y="0"/>
                  <wp:positionH relativeFrom="column">
                    <wp:posOffset>523240</wp:posOffset>
                  </wp:positionH>
                  <wp:positionV relativeFrom="page">
                    <wp:posOffset>103505</wp:posOffset>
                  </wp:positionV>
                  <wp:extent cx="1000125" cy="525780"/>
                  <wp:effectExtent l="0" t="0" r="9525" b="7620"/>
                  <wp:wrapTight wrapText="bothSides">
                    <wp:wrapPolygon edited="0">
                      <wp:start x="0" y="0"/>
                      <wp:lineTo x="0" y="21130"/>
                      <wp:lineTo x="21394" y="21130"/>
                      <wp:lineTo x="21394" y="0"/>
                      <wp:lineTo x="0" y="0"/>
                    </wp:wrapPolygon>
                  </wp:wrapTight>
                  <wp:docPr id="5" name="Picture 5" descr="C:\Users\LENOVO\AppData\Local\Microsoft\Windows\INetCache\Content.Word\VIA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NOVO\AppData\Local\Microsoft\Windows\INetCache\Content.Word\VIA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3BF405" w14:textId="77777777" w:rsidR="00FD2537" w:rsidRPr="00AC1352" w:rsidRDefault="00FD2537" w:rsidP="00F3758B">
            <w:pPr>
              <w:jc w:val="center"/>
              <w:rPr>
                <w:b/>
                <w:caps/>
                <w:noProof/>
                <w:sz w:val="22"/>
                <w:szCs w:val="22"/>
              </w:rPr>
            </w:pPr>
          </w:p>
          <w:p w14:paraId="4C0D3962" w14:textId="77777777" w:rsidR="00FD2537" w:rsidRPr="00AC1352" w:rsidRDefault="00FD2537" w:rsidP="00F3758B">
            <w:pPr>
              <w:jc w:val="center"/>
              <w:rPr>
                <w:b/>
                <w:caps/>
                <w:noProof/>
                <w:sz w:val="22"/>
                <w:szCs w:val="22"/>
              </w:rPr>
            </w:pPr>
          </w:p>
          <w:p w14:paraId="325F4F13" w14:textId="77777777" w:rsidR="00FD2537" w:rsidRPr="00AC1352" w:rsidRDefault="00FD2537" w:rsidP="00F3758B">
            <w:pPr>
              <w:jc w:val="center"/>
              <w:rPr>
                <w:b/>
                <w:caps/>
                <w:noProof/>
                <w:sz w:val="22"/>
                <w:szCs w:val="22"/>
              </w:rPr>
            </w:pPr>
          </w:p>
          <w:p w14:paraId="0D696A04" w14:textId="77777777" w:rsidR="00FD2537" w:rsidRPr="00AC1352" w:rsidRDefault="00FD2537" w:rsidP="00F3758B">
            <w:pPr>
              <w:spacing w:before="120"/>
              <w:jc w:val="center"/>
              <w:rPr>
                <w:b/>
                <w:caps/>
                <w:noProof/>
                <w:sz w:val="22"/>
                <w:szCs w:val="22"/>
              </w:rPr>
            </w:pPr>
            <w:r w:rsidRPr="00AC1352">
              <w:rPr>
                <w:b/>
                <w:caps/>
                <w:noProof/>
                <w:sz w:val="22"/>
                <w:szCs w:val="22"/>
              </w:rPr>
              <w:t>HIỆP HỘI INTERNET VIỆT NAM</w:t>
            </w:r>
          </w:p>
        </w:tc>
        <w:tc>
          <w:tcPr>
            <w:tcW w:w="2551" w:type="dxa"/>
          </w:tcPr>
          <w:p w14:paraId="2014D453" w14:textId="77777777" w:rsidR="00FD2537" w:rsidRPr="00AC1352" w:rsidRDefault="00FD2537" w:rsidP="00F3758B">
            <w:pPr>
              <w:jc w:val="center"/>
              <w:rPr>
                <w:b/>
                <w:caps/>
                <w:sz w:val="22"/>
                <w:szCs w:val="22"/>
              </w:rPr>
            </w:pPr>
            <w:r w:rsidRPr="00AC1352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543DE82B" wp14:editId="6600A85D">
                  <wp:simplePos x="0" y="0"/>
                  <wp:positionH relativeFrom="column">
                    <wp:posOffset>395605</wp:posOffset>
                  </wp:positionH>
                  <wp:positionV relativeFrom="page">
                    <wp:posOffset>107363</wp:posOffset>
                  </wp:positionV>
                  <wp:extent cx="1143000" cy="548640"/>
                  <wp:effectExtent l="0" t="0" r="0" b="3810"/>
                  <wp:wrapTight wrapText="bothSides">
                    <wp:wrapPolygon edited="0">
                      <wp:start x="8640" y="0"/>
                      <wp:lineTo x="0" y="2250"/>
                      <wp:lineTo x="0" y="21000"/>
                      <wp:lineTo x="21240" y="21000"/>
                      <wp:lineTo x="21240" y="18750"/>
                      <wp:lineTo x="20880" y="6750"/>
                      <wp:lineTo x="18360" y="2250"/>
                      <wp:lineTo x="13320" y="0"/>
                      <wp:lineTo x="8640" y="0"/>
                    </wp:wrapPolygon>
                  </wp:wrapTight>
                  <wp:docPr id="2" name="Picture 2" descr="C:\Users\LENOVO\AppData\Local\Microsoft\Windows\INetCache\Content.Word\LogoVNISA_blue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Microsoft\Windows\INetCache\Content.Word\LogoVNISA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2248D2" w14:textId="77777777" w:rsidR="00FD2537" w:rsidRDefault="00FD2537" w:rsidP="00F3758B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14:paraId="705083DE" w14:textId="77777777" w:rsidR="00FD2537" w:rsidRDefault="00FD2537" w:rsidP="00F3758B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14:paraId="5BDFC4D9" w14:textId="77777777" w:rsidR="00FD2537" w:rsidRDefault="00FD2537" w:rsidP="00F3758B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14:paraId="328F9392" w14:textId="77777777" w:rsidR="00FD2537" w:rsidRPr="00AC1352" w:rsidRDefault="00FD2537" w:rsidP="00F3758B">
            <w:pPr>
              <w:spacing w:before="120"/>
              <w:jc w:val="center"/>
              <w:rPr>
                <w:b/>
                <w:caps/>
                <w:sz w:val="22"/>
                <w:szCs w:val="22"/>
              </w:rPr>
            </w:pPr>
            <w:r w:rsidRPr="00AC1352">
              <w:rPr>
                <w:b/>
                <w:caps/>
                <w:sz w:val="22"/>
                <w:szCs w:val="22"/>
              </w:rPr>
              <w:t>HIỆP HỘI AN TOÀN THÔNG TIN VIỆT NAM</w:t>
            </w:r>
          </w:p>
        </w:tc>
      </w:tr>
    </w:tbl>
    <w:p w14:paraId="5D0FBFF4" w14:textId="39C27191" w:rsidR="009F7A25" w:rsidRDefault="009F7A25" w:rsidP="00FD2537">
      <w:pPr>
        <w:ind w:right="-85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7FC169" w14:textId="3E538E5F" w:rsidR="00FD2537" w:rsidRPr="00FD2537" w:rsidRDefault="00FD2537" w:rsidP="00FD2537">
      <w:pPr>
        <w:ind w:left="-567" w:right="-426"/>
        <w:jc w:val="center"/>
        <w:rPr>
          <w:rFonts w:ascii="Times New Roman Bold" w:eastAsia="Times New Roman" w:hAnsi="Times New Roman Bold" w:cs="Times New Roman"/>
          <w:b/>
          <w:caps/>
          <w:sz w:val="32"/>
          <w:szCs w:val="28"/>
        </w:rPr>
      </w:pPr>
      <w:r w:rsidRPr="00FD2537">
        <w:rPr>
          <w:rFonts w:ascii="Times New Roman Bold" w:eastAsia="Times New Roman" w:hAnsi="Times New Roman Bold" w:cs="Times New Roman"/>
          <w:b/>
          <w:caps/>
          <w:sz w:val="32"/>
          <w:szCs w:val="28"/>
        </w:rPr>
        <w:t>chương trình</w:t>
      </w:r>
      <w:r>
        <w:rPr>
          <w:rFonts w:ascii="Times New Roman Bold" w:eastAsia="Times New Roman" w:hAnsi="Times New Roman Bold" w:cs="Times New Roman"/>
          <w:b/>
          <w:caps/>
          <w:sz w:val="32"/>
          <w:szCs w:val="28"/>
        </w:rPr>
        <w:t xml:space="preserve"> </w:t>
      </w:r>
      <w:r w:rsidRPr="00FD2537">
        <w:rPr>
          <w:rFonts w:ascii="Times New Roman Bold" w:eastAsia="Times New Roman" w:hAnsi="Times New Roman Bold" w:cs="Times New Roman"/>
          <w:b/>
          <w:caps/>
          <w:sz w:val="32"/>
          <w:szCs w:val="28"/>
        </w:rPr>
        <w:t>HỘI THẢO</w:t>
      </w:r>
      <w:r w:rsidR="00D05306">
        <w:rPr>
          <w:rFonts w:ascii="Times New Roman Bold" w:eastAsia="Times New Roman" w:hAnsi="Times New Roman Bold" w:cs="Times New Roman"/>
          <w:b/>
          <w:caps/>
          <w:sz w:val="32"/>
          <w:szCs w:val="28"/>
        </w:rPr>
        <w:t xml:space="preserve"> </w:t>
      </w:r>
      <w:r w:rsidR="00D05306" w:rsidRPr="00D05306">
        <w:rPr>
          <w:rFonts w:ascii="Times New Roman Bold" w:eastAsia="Times New Roman" w:hAnsi="Times New Roman Bold" w:cs="Times New Roman"/>
          <w:b/>
          <w:i/>
          <w:sz w:val="32"/>
          <w:szCs w:val="28"/>
        </w:rPr>
        <w:t>(dự kiến)</w:t>
      </w:r>
    </w:p>
    <w:p w14:paraId="4AFD21F3" w14:textId="77777777" w:rsidR="00FD2537" w:rsidRDefault="00FD2537" w:rsidP="00FD2537">
      <w:pPr>
        <w:ind w:left="-567" w:right="-426"/>
        <w:jc w:val="center"/>
        <w:rPr>
          <w:rFonts w:ascii="Times New Roman Bold" w:eastAsia="Times New Roman" w:hAnsi="Times New Roman Bold" w:cs="Times New Roman"/>
          <w:b/>
          <w:caps/>
          <w:sz w:val="30"/>
          <w:szCs w:val="28"/>
        </w:rPr>
      </w:pPr>
    </w:p>
    <w:p w14:paraId="7D595A03" w14:textId="1F86A0BB" w:rsidR="00F0722A" w:rsidRPr="009F7A25" w:rsidRDefault="00FD2537" w:rsidP="00FD2537">
      <w:pPr>
        <w:ind w:left="-567" w:right="-426"/>
        <w:jc w:val="center"/>
        <w:rPr>
          <w:rFonts w:ascii="Times New Roman Bold" w:eastAsia="Times New Roman" w:hAnsi="Times New Roman Bold" w:cs="Times New Roman"/>
          <w:b/>
          <w:caps/>
          <w:sz w:val="28"/>
          <w:szCs w:val="28"/>
        </w:rPr>
      </w:pPr>
      <w:r w:rsidRPr="00FD2537">
        <w:rPr>
          <w:rFonts w:ascii="Times New Roman Bold" w:eastAsia="Times New Roman" w:hAnsi="Times New Roman Bold" w:cs="Times New Roman"/>
          <w:b/>
          <w:caps/>
          <w:sz w:val="30"/>
          <w:szCs w:val="28"/>
        </w:rPr>
        <w:t>GÓP Ý</w:t>
      </w:r>
      <w:r>
        <w:rPr>
          <w:rFonts w:ascii="Times New Roman Bold" w:eastAsia="Times New Roman" w:hAnsi="Times New Roman Bold" w:cs="Times New Roman"/>
          <w:b/>
          <w:caps/>
          <w:sz w:val="30"/>
          <w:szCs w:val="28"/>
        </w:rPr>
        <w:t xml:space="preserve"> </w:t>
      </w:r>
      <w:r w:rsidRPr="00FD2537">
        <w:rPr>
          <w:rFonts w:ascii="Times New Roman Bold" w:eastAsia="Times New Roman" w:hAnsi="Times New Roman Bold" w:cs="Times New Roman"/>
          <w:b/>
          <w:caps/>
          <w:sz w:val="30"/>
          <w:szCs w:val="28"/>
        </w:rPr>
        <w:t>HOÀN THIỆN DỰ ÁN LUẬT AN NINH MẠNG</w:t>
      </w:r>
    </w:p>
    <w:p w14:paraId="17714818" w14:textId="19EC5914" w:rsidR="009F6FF4" w:rsidRPr="006B4C8E" w:rsidRDefault="00F0722A" w:rsidP="004A72E0">
      <w:pPr>
        <w:ind w:left="-567" w:right="-42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B4C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FE76DE6" w14:textId="25CFAE9B" w:rsidR="009F6FF4" w:rsidRDefault="009F7A25" w:rsidP="009F7A25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H</w:t>
      </w:r>
      <w:r w:rsidR="00FD2537">
        <w:rPr>
          <w:rFonts w:ascii="Times New Roman" w:eastAsia="Times New Roman" w:hAnsi="Times New Roman" w:cs="Times New Roman"/>
          <w:b/>
          <w:i/>
          <w:sz w:val="26"/>
          <w:szCs w:val="26"/>
        </w:rPr>
        <w:t>à Nội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r w:rsidR="00FD253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09 tháng 10 năm </w:t>
      </w:r>
      <w:r w:rsidR="00004E48" w:rsidRPr="006B4C8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2017 </w:t>
      </w:r>
    </w:p>
    <w:tbl>
      <w:tblPr>
        <w:tblW w:w="916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7229"/>
      </w:tblGrid>
      <w:tr w:rsidR="001961B7" w:rsidRPr="001961B7" w14:paraId="4F73A029" w14:textId="77777777" w:rsidTr="00F3758B">
        <w:trPr>
          <w:trHeight w:val="296"/>
        </w:trPr>
        <w:tc>
          <w:tcPr>
            <w:tcW w:w="1931" w:type="dxa"/>
          </w:tcPr>
          <w:p w14:paraId="33363841" w14:textId="06DDF919" w:rsidR="001961B7" w:rsidRPr="001961B7" w:rsidRDefault="00270DB1" w:rsidP="00270DB1">
            <w:pPr>
              <w:spacing w:before="120" w:after="120" w:line="264" w:lineRule="auto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>13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7229" w:type="dxa"/>
            <w:shd w:val="clear" w:color="auto" w:fill="auto"/>
          </w:tcPr>
          <w:p w14:paraId="4218E0C4" w14:textId="6AE6169C" w:rsidR="001961B7" w:rsidRPr="001961B7" w:rsidRDefault="00FD2537" w:rsidP="00FD253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Đăng ký</w:t>
            </w:r>
          </w:p>
        </w:tc>
      </w:tr>
      <w:tr w:rsidR="001961B7" w:rsidRPr="001961B7" w14:paraId="7E318C4C" w14:textId="77777777" w:rsidTr="00F3758B">
        <w:trPr>
          <w:trHeight w:val="545"/>
        </w:trPr>
        <w:tc>
          <w:tcPr>
            <w:tcW w:w="1931" w:type="dxa"/>
          </w:tcPr>
          <w:p w14:paraId="21D42062" w14:textId="6EFF7548" w:rsidR="001961B7" w:rsidRPr="001961B7" w:rsidRDefault="00270DB1" w:rsidP="00270DB1">
            <w:pPr>
              <w:spacing w:before="120" w:after="120" w:line="264" w:lineRule="auto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>13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>00</w:t>
            </w:r>
          </w:p>
        </w:tc>
        <w:tc>
          <w:tcPr>
            <w:tcW w:w="7229" w:type="dxa"/>
            <w:shd w:val="clear" w:color="auto" w:fill="auto"/>
          </w:tcPr>
          <w:p w14:paraId="61EB211F" w14:textId="5CBF43DA" w:rsidR="001961B7" w:rsidRPr="001961B7" w:rsidRDefault="00FD2537" w:rsidP="00F3758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Phát biểu khai mạc</w:t>
            </w:r>
          </w:p>
          <w:p w14:paraId="24D799BC" w14:textId="25414762" w:rsidR="001961B7" w:rsidRPr="00270DB1" w:rsidRDefault="00FD2537" w:rsidP="00FD253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5"/>
              </w:tabs>
              <w:spacing w:before="120" w:after="120" w:line="264" w:lineRule="auto"/>
              <w:ind w:left="315" w:hanging="28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>Ông Đậu Anh Tuấn, Trưởng Ban Pháp chế, Phòng Thương mại và Công nghiệp Việt Nam</w:t>
            </w:r>
          </w:p>
        </w:tc>
      </w:tr>
      <w:tr w:rsidR="001961B7" w:rsidRPr="001961B7" w14:paraId="39B87836" w14:textId="77777777" w:rsidTr="00F3758B">
        <w:tc>
          <w:tcPr>
            <w:tcW w:w="1931" w:type="dxa"/>
          </w:tcPr>
          <w:p w14:paraId="4DE038FE" w14:textId="01732B01" w:rsidR="001961B7" w:rsidRPr="001961B7" w:rsidRDefault="00270DB1" w:rsidP="00270D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>14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7229" w:type="dxa"/>
            <w:shd w:val="clear" w:color="auto" w:fill="auto"/>
          </w:tcPr>
          <w:p w14:paraId="2DF74C01" w14:textId="45F96BF8" w:rsidR="001961B7" w:rsidRPr="001961B7" w:rsidRDefault="00FD2537" w:rsidP="00F3758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537">
              <w:rPr>
                <w:rFonts w:ascii="Times New Roman" w:hAnsi="Times New Roman" w:cs="Times New Roman"/>
                <w:b/>
                <w:sz w:val="26"/>
                <w:szCs w:val="26"/>
              </w:rPr>
              <w:t>Giới thiệu tổng quan về Dự thảo Luật an ninh mạng</w:t>
            </w:r>
          </w:p>
          <w:p w14:paraId="032B9324" w14:textId="77C8FEE4" w:rsidR="001961B7" w:rsidRPr="001961B7" w:rsidRDefault="00FD2537" w:rsidP="00FD253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5"/>
              </w:tabs>
              <w:spacing w:before="120" w:after="120" w:line="264" w:lineRule="auto"/>
              <w:ind w:left="315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2537">
              <w:rPr>
                <w:rFonts w:ascii="Times New Roman" w:hAnsi="Times New Roman" w:cs="Times New Roman"/>
                <w:sz w:val="26"/>
                <w:szCs w:val="26"/>
              </w:rPr>
              <w:t>Đại diện Cục An ninh mạng, Bộ Công An</w:t>
            </w:r>
          </w:p>
        </w:tc>
      </w:tr>
      <w:tr w:rsidR="001961B7" w:rsidRPr="001961B7" w14:paraId="24B46DF4" w14:textId="77777777" w:rsidTr="00F3758B">
        <w:trPr>
          <w:trHeight w:val="267"/>
        </w:trPr>
        <w:tc>
          <w:tcPr>
            <w:tcW w:w="1931" w:type="dxa"/>
          </w:tcPr>
          <w:p w14:paraId="74E888EE" w14:textId="155C4BBD" w:rsidR="001961B7" w:rsidRPr="001961B7" w:rsidRDefault="00270DB1" w:rsidP="00270D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>14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7229" w:type="dxa"/>
            <w:shd w:val="clear" w:color="auto" w:fill="auto"/>
          </w:tcPr>
          <w:p w14:paraId="240421E1" w14:textId="4725A4AA" w:rsidR="001961B7" w:rsidRPr="00270DB1" w:rsidRDefault="00FD2537" w:rsidP="00270D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537">
              <w:rPr>
                <w:rFonts w:ascii="Times New Roman" w:hAnsi="Times New Roman" w:cs="Times New Roman"/>
                <w:b/>
                <w:sz w:val="26"/>
                <w:szCs w:val="26"/>
              </w:rPr>
              <w:t>Ý kiến bình luận của các chuyên gia, Hiệp hội</w:t>
            </w:r>
          </w:p>
          <w:p w14:paraId="4477CA49" w14:textId="77777777" w:rsidR="00FD2537" w:rsidRPr="00FD2537" w:rsidRDefault="00FD2537" w:rsidP="00FD2537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before="120" w:after="120"/>
              <w:ind w:left="31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2537">
              <w:rPr>
                <w:rFonts w:ascii="Times New Roman" w:hAnsi="Times New Roman" w:cs="Times New Roman"/>
                <w:sz w:val="26"/>
                <w:szCs w:val="26"/>
              </w:rPr>
              <w:t>Bà Trần Thị Kim Phượng, Uỷ viên Ban Chấp hành Hiệp hội An toàn Thông tin</w:t>
            </w:r>
          </w:p>
          <w:p w14:paraId="4298381F" w14:textId="77777777" w:rsidR="00FD2537" w:rsidRPr="00FD2537" w:rsidRDefault="00FD2537" w:rsidP="00FD2537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before="120" w:after="120"/>
              <w:ind w:left="31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2537">
              <w:rPr>
                <w:rFonts w:ascii="Times New Roman" w:hAnsi="Times New Roman" w:cs="Times New Roman"/>
                <w:sz w:val="26"/>
                <w:szCs w:val="26"/>
              </w:rPr>
              <w:t>Ông Nguyễn Long, Tổng thư ký Hội Tin học Việt Nam</w:t>
            </w:r>
          </w:p>
          <w:p w14:paraId="64ADE2CA" w14:textId="77777777" w:rsidR="00FD2537" w:rsidRPr="00FD2537" w:rsidRDefault="00FD2537" w:rsidP="00FD2537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before="120" w:after="120"/>
              <w:ind w:left="31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2537">
              <w:rPr>
                <w:rFonts w:ascii="Times New Roman" w:hAnsi="Times New Roman" w:cs="Times New Roman"/>
                <w:sz w:val="26"/>
                <w:szCs w:val="26"/>
              </w:rPr>
              <w:t>Ông Vũ Tú Thành, Phó Giám đốc khu vực Đông Nam Á Hội đồng kinh doanh Hoa Kỳ ASEAN</w:t>
            </w:r>
          </w:p>
          <w:p w14:paraId="17DA1716" w14:textId="67AAA7DA" w:rsidR="00270DB1" w:rsidRPr="00FD2537" w:rsidRDefault="00D05306" w:rsidP="00FD2537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before="120" w:after="120"/>
              <w:ind w:left="31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tham luận khác</w:t>
            </w:r>
            <w:bookmarkStart w:id="0" w:name="_GoBack"/>
            <w:bookmarkEnd w:id="0"/>
          </w:p>
        </w:tc>
      </w:tr>
      <w:tr w:rsidR="001961B7" w:rsidRPr="001961B7" w14:paraId="7ECA34A9" w14:textId="77777777" w:rsidTr="00F3758B">
        <w:trPr>
          <w:trHeight w:val="359"/>
        </w:trPr>
        <w:tc>
          <w:tcPr>
            <w:tcW w:w="1931" w:type="dxa"/>
          </w:tcPr>
          <w:p w14:paraId="38EADDA4" w14:textId="0405C4B6" w:rsidR="001961B7" w:rsidRPr="001961B7" w:rsidRDefault="001961B7" w:rsidP="00270D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61B7">
              <w:rPr>
                <w:rFonts w:ascii="Times New Roman" w:hAnsi="Times New Roman" w:cs="Times New Roman"/>
                <w:i/>
                <w:sz w:val="26"/>
                <w:szCs w:val="26"/>
              </w:rPr>
              <w:t>15h</w:t>
            </w:r>
            <w:r w:rsidR="00270DB1"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  <w:r w:rsidRPr="001961B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- 15h</w:t>
            </w:r>
            <w:r w:rsidR="00270DB1">
              <w:rPr>
                <w:rFonts w:ascii="Times New Roman" w:hAnsi="Times New Roman" w:cs="Times New Roman"/>
                <w:i/>
                <w:sz w:val="26"/>
                <w:szCs w:val="26"/>
              </w:rPr>
              <w:t>30</w:t>
            </w:r>
          </w:p>
        </w:tc>
        <w:tc>
          <w:tcPr>
            <w:tcW w:w="7229" w:type="dxa"/>
            <w:shd w:val="clear" w:color="auto" w:fill="auto"/>
          </w:tcPr>
          <w:p w14:paraId="2545B8AB" w14:textId="7DCA2A80" w:rsidR="001961B7" w:rsidRPr="001961B7" w:rsidRDefault="00FD2537" w:rsidP="00FD2537">
            <w:pPr>
              <w:spacing w:before="120" w:after="120" w:line="264" w:lineRule="auto"/>
              <w:ind w:left="357" w:hanging="3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Giải lao</w:t>
            </w:r>
          </w:p>
        </w:tc>
      </w:tr>
      <w:tr w:rsidR="001961B7" w:rsidRPr="001961B7" w14:paraId="6C5F65FE" w14:textId="77777777" w:rsidTr="00F3758B">
        <w:trPr>
          <w:trHeight w:val="467"/>
        </w:trPr>
        <w:tc>
          <w:tcPr>
            <w:tcW w:w="1931" w:type="dxa"/>
          </w:tcPr>
          <w:p w14:paraId="2E532E9B" w14:textId="3F66875A" w:rsidR="001961B7" w:rsidRPr="001961B7" w:rsidRDefault="001961B7" w:rsidP="00270D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15h</w:t>
            </w:r>
            <w:r w:rsidR="00270DB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 xml:space="preserve"> - 16h30</w:t>
            </w:r>
          </w:p>
        </w:tc>
        <w:tc>
          <w:tcPr>
            <w:tcW w:w="7229" w:type="dxa"/>
            <w:shd w:val="clear" w:color="auto" w:fill="auto"/>
          </w:tcPr>
          <w:p w14:paraId="70FD65C2" w14:textId="2DDA1E49" w:rsidR="00270DB1" w:rsidRPr="00270DB1" w:rsidRDefault="00FD2537" w:rsidP="00270D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537">
              <w:rPr>
                <w:rFonts w:ascii="Times New Roman" w:hAnsi="Times New Roman" w:cs="Times New Roman"/>
                <w:b/>
                <w:sz w:val="26"/>
                <w:szCs w:val="26"/>
              </w:rPr>
              <w:t>Ý kiến bình luận của các chuyên gia, Hiệp hội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doanh nghiệp</w:t>
            </w:r>
            <w:r w:rsidR="004A72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và thảo luận</w:t>
            </w:r>
          </w:p>
          <w:p w14:paraId="5C8CB23D" w14:textId="77777777" w:rsidR="004A72E0" w:rsidRPr="004A72E0" w:rsidRDefault="004A72E0" w:rsidP="004A72E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720"/>
                <w:tab w:val="num" w:pos="315"/>
              </w:tabs>
              <w:spacing w:before="120" w:after="120"/>
              <w:ind w:left="315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2E0">
              <w:rPr>
                <w:rFonts w:ascii="Times New Roman" w:hAnsi="Times New Roman" w:cs="Times New Roman"/>
                <w:sz w:val="26"/>
                <w:szCs w:val="26"/>
              </w:rPr>
              <w:t>Ông Vũ Hoàng Liên, Chủ tịch Hiệp hội Internet Việt Nam</w:t>
            </w:r>
          </w:p>
          <w:p w14:paraId="1C9EBF28" w14:textId="363758C4" w:rsidR="004A72E0" w:rsidRPr="004A72E0" w:rsidRDefault="004A72E0" w:rsidP="004A72E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720"/>
                <w:tab w:val="num" w:pos="315"/>
              </w:tabs>
              <w:spacing w:before="120" w:after="120"/>
              <w:ind w:left="315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2E0">
              <w:rPr>
                <w:rFonts w:ascii="Times New Roman" w:hAnsi="Times New Roman" w:cs="Times New Roman"/>
                <w:sz w:val="26"/>
                <w:szCs w:val="26"/>
              </w:rPr>
              <w:t>Ông Adam Sitkoff, Giám đốc điều hành Hiệp hội Thương mại Hoa Kỳ tại Hà Nộ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  <w:p w14:paraId="25919782" w14:textId="111811B7" w:rsidR="00270DB1" w:rsidRPr="00270DB1" w:rsidRDefault="004A72E0" w:rsidP="004A72E0">
            <w:pPr>
              <w:numPr>
                <w:ilvl w:val="0"/>
                <w:numId w:val="1"/>
              </w:numPr>
              <w:tabs>
                <w:tab w:val="clear" w:pos="720"/>
                <w:tab w:val="num" w:pos="315"/>
              </w:tabs>
              <w:spacing w:before="120" w:after="120"/>
              <w:ind w:left="315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2E0">
              <w:rPr>
                <w:rFonts w:ascii="Times New Roman" w:hAnsi="Times New Roman" w:cs="Times New Roman"/>
                <w:sz w:val="26"/>
                <w:szCs w:val="26"/>
              </w:rPr>
              <w:t>Ông Mai Anh, Chủ tịch hội tin học viễn thông Hà Nội</w:t>
            </w:r>
          </w:p>
          <w:p w14:paraId="482FC9D9" w14:textId="582A7441" w:rsidR="001961B7" w:rsidRPr="001961B7" w:rsidRDefault="004A72E0" w:rsidP="00270DB1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before="120" w:after="120"/>
              <w:ind w:left="31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tham luận khác</w:t>
            </w:r>
          </w:p>
        </w:tc>
      </w:tr>
      <w:tr w:rsidR="001961B7" w:rsidRPr="001961B7" w14:paraId="16ED241E" w14:textId="77777777" w:rsidTr="00F3758B">
        <w:trPr>
          <w:trHeight w:val="467"/>
        </w:trPr>
        <w:tc>
          <w:tcPr>
            <w:tcW w:w="1931" w:type="dxa"/>
          </w:tcPr>
          <w:p w14:paraId="22D8AB26" w14:textId="6E2F7D5C" w:rsidR="001961B7" w:rsidRPr="001961B7" w:rsidRDefault="001961B7" w:rsidP="00270D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 xml:space="preserve">16h30 </w:t>
            </w:r>
            <w:r w:rsidR="00270D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 xml:space="preserve"> 16h50</w:t>
            </w:r>
          </w:p>
        </w:tc>
        <w:tc>
          <w:tcPr>
            <w:tcW w:w="7229" w:type="dxa"/>
            <w:shd w:val="clear" w:color="auto" w:fill="auto"/>
          </w:tcPr>
          <w:p w14:paraId="6D2A9D9B" w14:textId="2BC53E03" w:rsidR="001961B7" w:rsidRPr="00270DB1" w:rsidRDefault="004A72E0" w:rsidP="00F3758B">
            <w:pPr>
              <w:spacing w:before="120" w:after="120" w:line="264" w:lineRule="auto"/>
              <w:ind w:left="357" w:hanging="2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2E0">
              <w:rPr>
                <w:rFonts w:ascii="Times New Roman" w:hAnsi="Times New Roman" w:cs="Times New Roman"/>
                <w:b/>
                <w:sz w:val="26"/>
                <w:szCs w:val="26"/>
              </w:rPr>
              <w:t>Trao đổi ý kiến của Ban soạn thảo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với các đại biểu</w:t>
            </w:r>
          </w:p>
        </w:tc>
      </w:tr>
      <w:tr w:rsidR="001961B7" w:rsidRPr="001961B7" w14:paraId="089FA034" w14:textId="77777777" w:rsidTr="00F3758B">
        <w:trPr>
          <w:trHeight w:val="467"/>
        </w:trPr>
        <w:tc>
          <w:tcPr>
            <w:tcW w:w="1931" w:type="dxa"/>
          </w:tcPr>
          <w:p w14:paraId="228F6074" w14:textId="77777777" w:rsidR="001961B7" w:rsidRPr="001961B7" w:rsidRDefault="001961B7" w:rsidP="00F3758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16h50 - 17h00</w:t>
            </w:r>
          </w:p>
        </w:tc>
        <w:tc>
          <w:tcPr>
            <w:tcW w:w="7229" w:type="dxa"/>
            <w:shd w:val="clear" w:color="auto" w:fill="auto"/>
          </w:tcPr>
          <w:p w14:paraId="7173F58A" w14:textId="558548E5" w:rsidR="001961B7" w:rsidRPr="001961B7" w:rsidRDefault="004A72E0" w:rsidP="004A72E0">
            <w:pPr>
              <w:spacing w:before="120" w:after="120" w:line="264" w:lineRule="auto"/>
              <w:ind w:left="357" w:hanging="2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Bế mạc Hội thảo</w:t>
            </w:r>
          </w:p>
        </w:tc>
      </w:tr>
    </w:tbl>
    <w:p w14:paraId="3C01FC3B" w14:textId="77777777" w:rsidR="001961B7" w:rsidRPr="006B4C8E" w:rsidRDefault="001961B7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599893AF" w14:textId="1E6814A2" w:rsidR="009F6FF4" w:rsidRDefault="009F6FF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sectPr w:rsidR="009F6FF4" w:rsidSect="004A72E0">
      <w:pgSz w:w="11900" w:h="16840" w:code="9"/>
      <w:pgMar w:top="567" w:right="1247" w:bottom="851" w:left="1588" w:header="284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0AE4"/>
    <w:multiLevelType w:val="hybridMultilevel"/>
    <w:tmpl w:val="91F02FEA"/>
    <w:lvl w:ilvl="0" w:tplc="65ACD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F4"/>
    <w:rsid w:val="00004E48"/>
    <w:rsid w:val="000D1FBB"/>
    <w:rsid w:val="000E6183"/>
    <w:rsid w:val="001206A6"/>
    <w:rsid w:val="001961B7"/>
    <w:rsid w:val="00234FE0"/>
    <w:rsid w:val="00243ADF"/>
    <w:rsid w:val="00270DB1"/>
    <w:rsid w:val="00286F87"/>
    <w:rsid w:val="002A6566"/>
    <w:rsid w:val="002E6110"/>
    <w:rsid w:val="002F4E28"/>
    <w:rsid w:val="003377ED"/>
    <w:rsid w:val="003F283A"/>
    <w:rsid w:val="004564CA"/>
    <w:rsid w:val="004A72E0"/>
    <w:rsid w:val="0053607E"/>
    <w:rsid w:val="005375E1"/>
    <w:rsid w:val="005E5FB2"/>
    <w:rsid w:val="005F6BF2"/>
    <w:rsid w:val="00615109"/>
    <w:rsid w:val="00617268"/>
    <w:rsid w:val="006324DC"/>
    <w:rsid w:val="006817C3"/>
    <w:rsid w:val="006A7E50"/>
    <w:rsid w:val="006B4C8E"/>
    <w:rsid w:val="007A3CA9"/>
    <w:rsid w:val="007A467C"/>
    <w:rsid w:val="008065AE"/>
    <w:rsid w:val="008A4E0B"/>
    <w:rsid w:val="008D6488"/>
    <w:rsid w:val="008F7D6A"/>
    <w:rsid w:val="00913011"/>
    <w:rsid w:val="00942087"/>
    <w:rsid w:val="00983349"/>
    <w:rsid w:val="009B3D8C"/>
    <w:rsid w:val="009F43E8"/>
    <w:rsid w:val="009F6FF4"/>
    <w:rsid w:val="009F7A25"/>
    <w:rsid w:val="00A36F1C"/>
    <w:rsid w:val="00A50FF2"/>
    <w:rsid w:val="00A52C5E"/>
    <w:rsid w:val="00A5502E"/>
    <w:rsid w:val="00AE618A"/>
    <w:rsid w:val="00AF4A66"/>
    <w:rsid w:val="00B40BE0"/>
    <w:rsid w:val="00B5763B"/>
    <w:rsid w:val="00B873DC"/>
    <w:rsid w:val="00B97098"/>
    <w:rsid w:val="00BB1577"/>
    <w:rsid w:val="00BB739D"/>
    <w:rsid w:val="00BD22E6"/>
    <w:rsid w:val="00BD622D"/>
    <w:rsid w:val="00BF7899"/>
    <w:rsid w:val="00C279E3"/>
    <w:rsid w:val="00C61BE0"/>
    <w:rsid w:val="00C72AE0"/>
    <w:rsid w:val="00C772CF"/>
    <w:rsid w:val="00C85DB1"/>
    <w:rsid w:val="00C97201"/>
    <w:rsid w:val="00D04DB8"/>
    <w:rsid w:val="00D05306"/>
    <w:rsid w:val="00D62382"/>
    <w:rsid w:val="00DF5382"/>
    <w:rsid w:val="00E33678"/>
    <w:rsid w:val="00E80FD1"/>
    <w:rsid w:val="00E8608D"/>
    <w:rsid w:val="00E92A70"/>
    <w:rsid w:val="00F018FA"/>
    <w:rsid w:val="00F0722A"/>
    <w:rsid w:val="00F66C00"/>
    <w:rsid w:val="00F75C93"/>
    <w:rsid w:val="00FD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DE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4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48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rsid w:val="00F07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F4A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270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LinhChi</dc:creator>
  <cp:lastModifiedBy>Windows User</cp:lastModifiedBy>
  <cp:revision>4</cp:revision>
  <dcterms:created xsi:type="dcterms:W3CDTF">2017-09-28T10:19:00Z</dcterms:created>
  <dcterms:modified xsi:type="dcterms:W3CDTF">2017-09-29T02:45:00Z</dcterms:modified>
</cp:coreProperties>
</file>